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00BF" w:rsidRPr="005E43B7" w:rsidRDefault="005E43B7" w:rsidP="002266C3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E43B7">
        <w:rPr>
          <w:rFonts w:ascii="Times New Roman" w:hAnsi="Times New Roman" w:cs="Times New Roman"/>
          <w:b/>
          <w:sz w:val="24"/>
          <w:szCs w:val="24"/>
          <w:u w:val="single"/>
        </w:rPr>
        <w:t>LAKOSSÁGI BARNAKŐSZÉN IGÉNYFELMÉRŐ LAP</w:t>
      </w:r>
    </w:p>
    <w:p w:rsidR="005E43B7" w:rsidRPr="005E43B7" w:rsidRDefault="009F18DD" w:rsidP="002266C3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Beadási határidő: 2022. 09.</w:t>
      </w:r>
      <w:r w:rsidR="006A6FF9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28.    12.00 óra</w:t>
      </w:r>
    </w:p>
    <w:p w:rsidR="005E43B7" w:rsidRPr="005E43B7" w:rsidRDefault="005E43B7" w:rsidP="002266C3">
      <w:pPr>
        <w:spacing w:after="24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062"/>
      </w:tblGrid>
      <w:tr w:rsidR="005E43B7" w:rsidRPr="005E43B7" w:rsidTr="005E43B7">
        <w:tc>
          <w:tcPr>
            <w:tcW w:w="9062" w:type="dxa"/>
          </w:tcPr>
          <w:p w:rsidR="005E43B7" w:rsidRPr="005E43B7" w:rsidRDefault="005E43B7" w:rsidP="002266C3">
            <w:pPr>
              <w:tabs>
                <w:tab w:val="left" w:leader="dot" w:pos="8826"/>
              </w:tabs>
              <w:spacing w:after="24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43B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Név: </w:t>
            </w:r>
            <w:r w:rsidRPr="005E43B7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</w:p>
        </w:tc>
      </w:tr>
      <w:tr w:rsidR="005E43B7" w:rsidRPr="005E43B7" w:rsidTr="005E43B7">
        <w:tc>
          <w:tcPr>
            <w:tcW w:w="9062" w:type="dxa"/>
          </w:tcPr>
          <w:p w:rsidR="005E43B7" w:rsidRPr="005E43B7" w:rsidRDefault="005E43B7" w:rsidP="002266C3">
            <w:pPr>
              <w:tabs>
                <w:tab w:val="left" w:leader="dot" w:pos="8826"/>
              </w:tabs>
              <w:spacing w:after="24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43B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Cím: </w:t>
            </w:r>
            <w:r w:rsidRPr="005E43B7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</w:p>
        </w:tc>
      </w:tr>
      <w:tr w:rsidR="005E43B7" w:rsidRPr="005E43B7" w:rsidTr="005E43B7">
        <w:tc>
          <w:tcPr>
            <w:tcW w:w="9062" w:type="dxa"/>
          </w:tcPr>
          <w:p w:rsidR="005E43B7" w:rsidRPr="005E43B7" w:rsidRDefault="005E43B7" w:rsidP="002266C3">
            <w:pPr>
              <w:spacing w:after="240"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43B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Széntüzelésre alkalmas fűtőberendezéssel: </w:t>
            </w:r>
            <w:r w:rsidRPr="005E43B7">
              <w:rPr>
                <w:rFonts w:ascii="Times New Roman" w:hAnsi="Times New Roman" w:cs="Times New Roman"/>
                <w:sz w:val="24"/>
                <w:szCs w:val="24"/>
              </w:rPr>
              <w:t>rendelkezem/nem rendelkezem (megfelelő aláhúzandó)</w:t>
            </w:r>
          </w:p>
        </w:tc>
      </w:tr>
      <w:tr w:rsidR="005E43B7" w:rsidRPr="005E43B7" w:rsidTr="005E43B7">
        <w:tc>
          <w:tcPr>
            <w:tcW w:w="9062" w:type="dxa"/>
          </w:tcPr>
          <w:p w:rsidR="005E43B7" w:rsidRPr="005E43B7" w:rsidRDefault="005E43B7" w:rsidP="002266C3">
            <w:pPr>
              <w:tabs>
                <w:tab w:val="left" w:leader="dot" w:pos="5707"/>
              </w:tabs>
              <w:spacing w:after="24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43B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Barnakőszén szükséglet mennyisége </w:t>
            </w:r>
            <w:r w:rsidR="009F18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2022/2023 év </w:t>
            </w:r>
            <w:proofErr w:type="gramStart"/>
            <w:r w:rsidR="009F18DD">
              <w:rPr>
                <w:rFonts w:ascii="Times New Roman" w:hAnsi="Times New Roman" w:cs="Times New Roman"/>
                <w:b/>
                <w:sz w:val="24"/>
                <w:szCs w:val="24"/>
              </w:rPr>
              <w:t>tele</w:t>
            </w:r>
            <w:r w:rsidRPr="005E43B7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proofErr w:type="gramEnd"/>
            <w:r w:rsidRPr="005E43B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mázsa): </w:t>
            </w:r>
            <w:r w:rsidR="009F18DD">
              <w:rPr>
                <w:rFonts w:ascii="Times New Roman" w:hAnsi="Times New Roman" w:cs="Times New Roman"/>
                <w:b/>
                <w:sz w:val="24"/>
                <w:szCs w:val="24"/>
              </w:rPr>
              <w:t>……………….</w:t>
            </w:r>
            <w:r w:rsidRPr="005E43B7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</w:p>
          <w:p w:rsidR="005E43B7" w:rsidRPr="003D0CB9" w:rsidRDefault="005E43B7" w:rsidP="002266C3">
            <w:pPr>
              <w:tabs>
                <w:tab w:val="left" w:leader="dot" w:pos="5707"/>
              </w:tabs>
              <w:spacing w:after="24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43B7" w:rsidRPr="00706398" w:rsidRDefault="00737921" w:rsidP="002266C3">
            <w:pPr>
              <w:tabs>
                <w:tab w:val="left" w:leader="dot" w:pos="3969"/>
              </w:tabs>
              <w:spacing w:after="24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Csákánydoroszló</w:t>
            </w:r>
            <w:r w:rsidR="005E43B7" w:rsidRPr="003D0CB9">
              <w:rPr>
                <w:rFonts w:ascii="Times New Roman" w:hAnsi="Times New Roman" w:cs="Times New Roman"/>
                <w:sz w:val="24"/>
                <w:szCs w:val="24"/>
              </w:rPr>
              <w:t xml:space="preserve">, 2022. </w:t>
            </w:r>
            <w:r w:rsidR="005E43B7" w:rsidRPr="003D0CB9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706398" w:rsidRDefault="00706398" w:rsidP="002266C3">
            <w:pPr>
              <w:tabs>
                <w:tab w:val="left" w:pos="5670"/>
                <w:tab w:val="left" w:leader="dot" w:pos="8684"/>
              </w:tabs>
              <w:spacing w:after="12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E43B7" w:rsidRPr="003D0CB9" w:rsidRDefault="005E43B7" w:rsidP="002266C3">
            <w:pPr>
              <w:tabs>
                <w:tab w:val="left" w:pos="5670"/>
                <w:tab w:val="left" w:leader="dot" w:pos="8684"/>
              </w:tabs>
              <w:spacing w:after="120"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E43B7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Pr="003D0CB9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5E43B7" w:rsidRDefault="005E43B7" w:rsidP="002266C3">
            <w:pPr>
              <w:tabs>
                <w:tab w:val="left" w:pos="6841"/>
                <w:tab w:val="left" w:leader="dot" w:pos="8684"/>
              </w:tabs>
              <w:spacing w:before="480" w:after="120"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D0CB9">
              <w:rPr>
                <w:rFonts w:ascii="Times New Roman" w:hAnsi="Times New Roman" w:cs="Times New Roman"/>
                <w:sz w:val="24"/>
                <w:szCs w:val="24"/>
              </w:rPr>
              <w:tab/>
              <w:t>Aláírás</w:t>
            </w:r>
          </w:p>
          <w:p w:rsidR="002266C3" w:rsidRDefault="002266C3" w:rsidP="002266C3">
            <w:pPr>
              <w:tabs>
                <w:tab w:val="left" w:pos="6841"/>
                <w:tab w:val="left" w:leader="dot" w:pos="8684"/>
              </w:tabs>
              <w:spacing w:before="480" w:after="120" w:line="276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266C3" w:rsidRPr="005E43B7" w:rsidRDefault="002266C3" w:rsidP="002266C3">
            <w:pPr>
              <w:tabs>
                <w:tab w:val="left" w:pos="6841"/>
                <w:tab w:val="left" w:leader="dot" w:pos="8684"/>
              </w:tabs>
              <w:spacing w:before="480" w:after="120" w:line="276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706398" w:rsidRPr="005E43B7" w:rsidRDefault="00706398" w:rsidP="00F60029">
      <w:pPr>
        <w:rPr>
          <w:rFonts w:ascii="Times New Roman" w:hAnsi="Times New Roman" w:cs="Times New Roman"/>
        </w:rPr>
      </w:pPr>
    </w:p>
    <w:sectPr w:rsidR="00706398" w:rsidRPr="005E43B7" w:rsidSect="00D872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9"/>
  <w:hyphenationZone w:val="425"/>
  <w:characterSpacingControl w:val="doNotCompress"/>
  <w:compat/>
  <w:rsids>
    <w:rsidRoot w:val="008A4A93"/>
    <w:rsid w:val="00031D5F"/>
    <w:rsid w:val="001C405E"/>
    <w:rsid w:val="002266C3"/>
    <w:rsid w:val="002C00BF"/>
    <w:rsid w:val="003D0CB9"/>
    <w:rsid w:val="004711EE"/>
    <w:rsid w:val="005E43B7"/>
    <w:rsid w:val="006A6FF9"/>
    <w:rsid w:val="00706398"/>
    <w:rsid w:val="00737921"/>
    <w:rsid w:val="008A4A93"/>
    <w:rsid w:val="009F18DD"/>
    <w:rsid w:val="00C0441A"/>
    <w:rsid w:val="00D872AC"/>
    <w:rsid w:val="00F600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872AC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39"/>
    <w:rsid w:val="005E43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38</Words>
  <Characters>269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Tóth Dóra</dc:creator>
  <cp:keywords/>
  <dc:description/>
  <cp:lastModifiedBy>kovacs.julia</cp:lastModifiedBy>
  <cp:revision>5</cp:revision>
  <cp:lastPrinted>2022-09-16T09:46:00Z</cp:lastPrinted>
  <dcterms:created xsi:type="dcterms:W3CDTF">2022-09-16T09:49:00Z</dcterms:created>
  <dcterms:modified xsi:type="dcterms:W3CDTF">2022-09-19T12:31:00Z</dcterms:modified>
</cp:coreProperties>
</file>